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35"/>
      <w:bookmarkEnd w:id="0"/>
      <w:r>
        <w:rPr>
          <w:rFonts w:cs="Calibri"/>
        </w:rPr>
        <w:t>Сведения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 доходах, расходах, об имуществе и обязательствах</w:t>
      </w:r>
    </w:p>
    <w:p w:rsidR="00032CB1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имущественного характера </w:t>
      </w:r>
      <w:r w:rsidR="00032CB1">
        <w:rPr>
          <w:rFonts w:cs="Calibri"/>
        </w:rPr>
        <w:t xml:space="preserve">Главы муниципального образования «Кечевское» и членов его семьи </w:t>
      </w:r>
    </w:p>
    <w:p w:rsidR="00FD6BE4" w:rsidRDefault="00FD6BE4" w:rsidP="00032CB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период</w:t>
      </w:r>
      <w:r w:rsidR="00032CB1">
        <w:rPr>
          <w:rFonts w:cs="Calibri"/>
        </w:rPr>
        <w:t xml:space="preserve"> </w:t>
      </w:r>
      <w:r>
        <w:rPr>
          <w:rFonts w:cs="Calibri"/>
        </w:rPr>
        <w:t>с 01 января</w:t>
      </w:r>
      <w:r w:rsidR="00032CB1">
        <w:rPr>
          <w:rFonts w:cs="Calibri"/>
        </w:rPr>
        <w:t xml:space="preserve"> 201</w:t>
      </w:r>
      <w:r w:rsidR="00AA6174">
        <w:rPr>
          <w:rFonts w:cs="Calibri"/>
        </w:rPr>
        <w:t>9</w:t>
      </w:r>
      <w:r w:rsidR="00032CB1">
        <w:rPr>
          <w:rFonts w:cs="Calibri"/>
        </w:rPr>
        <w:t xml:space="preserve"> по 31 декабря 201</w:t>
      </w:r>
      <w:r w:rsidR="00AA6174">
        <w:rPr>
          <w:rFonts w:cs="Calibri"/>
        </w:rPr>
        <w:t>9</w:t>
      </w:r>
      <w:r w:rsidR="00032CB1">
        <w:rPr>
          <w:rFonts w:cs="Calibri"/>
        </w:rPr>
        <w:t xml:space="preserve"> </w:t>
      </w:r>
      <w:r>
        <w:rPr>
          <w:rFonts w:cs="Calibri"/>
        </w:rPr>
        <w:t>года</w:t>
      </w:r>
    </w:p>
    <w:p w:rsidR="00FD6BE4" w:rsidRDefault="00FD6BE4" w:rsidP="00FD6BE4"/>
    <w:tbl>
      <w:tblPr>
        <w:tblW w:w="15703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5"/>
        <w:gridCol w:w="1697"/>
        <w:gridCol w:w="1276"/>
        <w:gridCol w:w="992"/>
        <w:gridCol w:w="850"/>
        <w:gridCol w:w="1276"/>
        <w:gridCol w:w="954"/>
        <w:gridCol w:w="990"/>
        <w:gridCol w:w="1458"/>
        <w:gridCol w:w="2378"/>
      </w:tblGrid>
      <w:tr w:rsidR="00FD6BE4" w:rsidTr="00D41B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>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219" w:history="1">
              <w:r>
                <w:rPr>
                  <w:rStyle w:val="a7"/>
                  <w:rFonts w:cs="Calibri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FD6BE4" w:rsidTr="00D41B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</w:rPr>
              <w:t>располо</w:t>
            </w:r>
            <w:proofErr w:type="spellEnd"/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</w:rPr>
              <w:t>располо</w:t>
            </w:r>
            <w:proofErr w:type="spellEnd"/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</w:tr>
      <w:tr w:rsidR="00FD6BE4" w:rsidTr="00D41B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032CB1" w:rsidP="00FD6B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Золотарев Сергей Александрович </w:t>
            </w:r>
            <w:r w:rsidR="00FD6B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D6BE4">
              <w:rPr>
                <w:sz w:val="22"/>
                <w:szCs w:val="22"/>
              </w:rPr>
              <w:t>Глава муниципального образования «Кечевское»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AA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  <w:p w:rsidR="00032CB1" w:rsidRDefault="0003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Жилой дом</w:t>
            </w:r>
          </w:p>
          <w:p w:rsidR="00032CB1" w:rsidRDefault="0003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032CB1" w:rsidRDefault="0003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Pr="00FD6BE4" w:rsidRDefault="00852BF3" w:rsidP="00FD6BE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2100</w:t>
            </w:r>
          </w:p>
          <w:p w:rsidR="00FD6BE4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852BF3" w:rsidRDefault="00852BF3" w:rsidP="00FD6BE4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85</w:t>
            </w:r>
          </w:p>
          <w:p w:rsidR="00852BF3" w:rsidRDefault="00852BF3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852BF3" w:rsidRPr="00FD6BE4" w:rsidRDefault="00852BF3" w:rsidP="00FD6BE4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Россия</w:t>
            </w:r>
          </w:p>
          <w:p w:rsidR="00FD6BE4" w:rsidRPr="00FD6BE4" w:rsidRDefault="00FD6BE4" w:rsidP="00FD6BE4">
            <w:pPr>
              <w:rPr>
                <w:rFonts w:cs="Calibri"/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032CB1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Россия</w:t>
            </w:r>
          </w:p>
          <w:p w:rsidR="00032CB1" w:rsidRDefault="00032CB1" w:rsidP="00032CB1">
            <w:pPr>
              <w:rPr>
                <w:rFonts w:eastAsia="Calibri" w:cs="Calibri"/>
                <w:sz w:val="22"/>
                <w:szCs w:val="22"/>
              </w:rPr>
            </w:pPr>
          </w:p>
          <w:p w:rsidR="00FD6BE4" w:rsidRPr="00032CB1" w:rsidRDefault="00032CB1" w:rsidP="00032CB1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852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1BE7" w:rsidRDefault="00D41BE7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Автомобиль</w:t>
            </w:r>
          </w:p>
          <w:p w:rsidR="00FD6BE4" w:rsidRDefault="00032CB1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ЛАДА КАЛИНА</w:t>
            </w:r>
          </w:p>
          <w:p w:rsidR="00D41BE7" w:rsidRDefault="00D41BE7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Грузовой автомобиль</w:t>
            </w:r>
          </w:p>
          <w:p w:rsidR="00D41BE7" w:rsidRDefault="00D41BE7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ГАЗ 5204</w:t>
            </w:r>
          </w:p>
          <w:p w:rsidR="00D41BE7" w:rsidRPr="00FD6BE4" w:rsidRDefault="00D41BE7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FD6BE4" w:rsidTr="00D41B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AA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336508,35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 w:rsidP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  <w:p w:rsidR="00FD6BE4" w:rsidRDefault="00FD6BE4" w:rsidP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D6BE4" w:rsidRDefault="00FD6BE4" w:rsidP="00FD6BE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Жилой дом</w:t>
            </w:r>
          </w:p>
          <w:p w:rsidR="00032CB1" w:rsidRDefault="00032CB1" w:rsidP="00FD6BE4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032CB1" w:rsidRDefault="00032CB1" w:rsidP="00FD6BE4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D4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  <w:p w:rsidR="00FD6BE4" w:rsidRPr="00FD6BE4" w:rsidRDefault="00FD6BE4" w:rsidP="00FD6BE4">
            <w:pPr>
              <w:rPr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/>
                <w:sz w:val="22"/>
                <w:szCs w:val="22"/>
              </w:rPr>
            </w:pPr>
          </w:p>
          <w:p w:rsidR="00D41BE7" w:rsidRDefault="00D41BE7" w:rsidP="00FD6B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  <w:p w:rsidR="00D41BE7" w:rsidRDefault="00D41BE7" w:rsidP="00D41BE7">
            <w:pPr>
              <w:rPr>
                <w:rFonts w:eastAsia="Calibri"/>
                <w:sz w:val="22"/>
                <w:szCs w:val="22"/>
              </w:rPr>
            </w:pPr>
          </w:p>
          <w:p w:rsidR="00FD6BE4" w:rsidRPr="00D41BE7" w:rsidRDefault="00D41BE7" w:rsidP="00D41B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BE4" w:rsidRPr="00FD6BE4" w:rsidRDefault="00FD6BE4" w:rsidP="00FD6BE4">
            <w:pPr>
              <w:rPr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/>
                <w:sz w:val="22"/>
                <w:szCs w:val="22"/>
              </w:rPr>
            </w:pPr>
          </w:p>
          <w:p w:rsidR="00032CB1" w:rsidRDefault="00FD6BE4" w:rsidP="00FD6B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  <w:p w:rsidR="00032CB1" w:rsidRDefault="00032CB1" w:rsidP="00032CB1">
            <w:pPr>
              <w:rPr>
                <w:rFonts w:eastAsia="Calibri"/>
                <w:sz w:val="22"/>
                <w:szCs w:val="22"/>
              </w:rPr>
            </w:pPr>
          </w:p>
          <w:p w:rsidR="00FD6BE4" w:rsidRDefault="00032CB1" w:rsidP="00032CB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  <w:p w:rsidR="00852BF3" w:rsidRPr="00032CB1" w:rsidRDefault="00852BF3" w:rsidP="00032CB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</w:tbl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19"/>
      <w:bookmarkEnd w:id="2"/>
      <w:r>
        <w:rPr>
          <w:rFonts w:cs="Calibri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F81E0E" w:rsidRPr="00FD6BE4" w:rsidRDefault="00F81E0E" w:rsidP="00FD6BE4"/>
    <w:sectPr w:rsidR="00F81E0E" w:rsidRPr="00FD6BE4" w:rsidSect="00E9235F"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A5" w:rsidRDefault="00CB38A5" w:rsidP="00E9235F">
      <w:r>
        <w:separator/>
      </w:r>
    </w:p>
  </w:endnote>
  <w:endnote w:type="continuationSeparator" w:id="0">
    <w:p w:rsidR="00CB38A5" w:rsidRDefault="00CB38A5" w:rsidP="00E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A5" w:rsidRDefault="00CB38A5" w:rsidP="00E9235F">
      <w:r>
        <w:separator/>
      </w:r>
    </w:p>
  </w:footnote>
  <w:footnote w:type="continuationSeparator" w:id="0">
    <w:p w:rsidR="00CB38A5" w:rsidRDefault="00CB38A5" w:rsidP="00E9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0"/>
    <w:rsid w:val="00032CB1"/>
    <w:rsid w:val="00143682"/>
    <w:rsid w:val="00441FDC"/>
    <w:rsid w:val="005F6D53"/>
    <w:rsid w:val="00754403"/>
    <w:rsid w:val="00810BC6"/>
    <w:rsid w:val="00852BF3"/>
    <w:rsid w:val="00AA6174"/>
    <w:rsid w:val="00CB38A5"/>
    <w:rsid w:val="00CD49CC"/>
    <w:rsid w:val="00CF0010"/>
    <w:rsid w:val="00D41BE7"/>
    <w:rsid w:val="00E9235F"/>
    <w:rsid w:val="00F81E0E"/>
    <w:rsid w:val="00F973A9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617\&#1057;&#1074;&#1077;&#1076;&#1077;&#1085;&#1080;&#1103;%20&#1086;%20&#1076;&#1086;&#1093;&#1086;&#1076;&#1072;&#1093;,%20&#1086;&#1073;%20&#1080;&#1084;&#1091;&#1097;&#1077;&#1089;&#1090;&#1074;&#1077;%20&#1075;&#1083;&#1072;&#1074;&#1099;%20&#1052;&#1054;%20&#1085;&#1072;%202014%20&#1075;&#1086;&#1076;%20&#1044;&#1077;&#1074;&#1103;&#1090;&#1086;&#1074;&#1072;%20&#1053;.&#1042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2020-09-14T04:54:00Z</dcterms:created>
  <dcterms:modified xsi:type="dcterms:W3CDTF">2020-09-14T04:54:00Z</dcterms:modified>
</cp:coreProperties>
</file>